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val="en-US" w:eastAsia="zh-CN"/>
        </w:rPr>
        <w:t>扎赉特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</w:rPr>
        <w:t>旗乌兰牧骑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val="en-US" w:eastAsia="zh-CN"/>
        </w:rPr>
        <w:t>公开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</w:rPr>
        <w:t>招聘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val="en-US" w:eastAsia="zh-CN"/>
        </w:rPr>
        <w:t>演职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</w:rPr>
        <w:t>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</w:rPr>
        <w:t>考生考试诚信承诺书</w:t>
      </w:r>
    </w:p>
    <w:p>
      <w:pPr>
        <w:tabs>
          <w:tab w:val="left" w:pos="2127"/>
        </w:tabs>
        <w:spacing w:line="44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4"/>
        <w:widowControl/>
        <w:adjustRightInd w:val="0"/>
        <w:snapToGrid w:val="0"/>
        <w:spacing w:beforeAutospacing="0" w:afterAutospacing="0" w:line="578" w:lineRule="exact"/>
        <w:ind w:firstLine="640" w:firstLineChars="200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本人已认真阅读《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扎赉特旗乌兰牧骑公开招聘演职人员公告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》并理解其内容。在此郑重承诺以下事项：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一、严格按岗位条件报名，所提交的报考信息和证件真实、准确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，绝无弄虚作假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二、本人已准确填写及认真核对联系方式，并保证在报考期间联系畅通。如因电话关机或停机等原因无法联系的，本人承担一切后果。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三、因个人原因未在规定时间内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提交全部报名材料或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填报信息错误导致资格无法审核的，视为自动放弃报名。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自觉服从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招聘各环节工作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安排，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若经资格审核通过获得考试资格，在考试、体检、考察、公示与聘用等环节，不无故放弃应聘资格。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五、严格遵守考试纪律，不以任何形式作弊。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自觉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接受招聘过程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中的相关检查、监督和管理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如有违纪违规及违反上述承诺的行为，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愿意按照相关规定接受相应处理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>
      <w:pPr>
        <w:bidi w:val="0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        承 诺 人：</w:t>
      </w:r>
    </w:p>
    <w:p>
      <w:pPr>
        <w:bidi w:val="0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        承诺日期：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D3977F-9D53-4B81-BE92-32294D50D2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9439695-4476-4009-B1F2-98E0CD4AA85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7FEFF55-3E29-406F-B762-0D141AC52F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98328C5-EDB5-494B-B087-38093EA9276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94D53DE-C123-41F1-B78E-B9BF9BA8D5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ZDczMjBlYmE4MzBkN2VjMmJjZjkxODExNDQxNzkifQ=="/>
  </w:docVars>
  <w:rsids>
    <w:rsidRoot w:val="27111FF4"/>
    <w:rsid w:val="07AE2251"/>
    <w:rsid w:val="0B9C6225"/>
    <w:rsid w:val="16146329"/>
    <w:rsid w:val="1C6C1C7A"/>
    <w:rsid w:val="1DD7559C"/>
    <w:rsid w:val="27111FF4"/>
    <w:rsid w:val="2FB25DDA"/>
    <w:rsid w:val="30711333"/>
    <w:rsid w:val="326A65D2"/>
    <w:rsid w:val="37473BBC"/>
    <w:rsid w:val="37BB51C4"/>
    <w:rsid w:val="3A68772A"/>
    <w:rsid w:val="3CA529CF"/>
    <w:rsid w:val="44E40184"/>
    <w:rsid w:val="50722D7F"/>
    <w:rsid w:val="57715B3F"/>
    <w:rsid w:val="5A7A7A59"/>
    <w:rsid w:val="5C3C2636"/>
    <w:rsid w:val="5DCF7358"/>
    <w:rsid w:val="600F05EB"/>
    <w:rsid w:val="60A2464A"/>
    <w:rsid w:val="63780255"/>
    <w:rsid w:val="639C67AD"/>
    <w:rsid w:val="68B175AE"/>
    <w:rsid w:val="6CB237EB"/>
    <w:rsid w:val="BD7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368</Characters>
  <Lines>0</Lines>
  <Paragraphs>0</Paragraphs>
  <TotalTime>1</TotalTime>
  <ScaleCrop>false</ScaleCrop>
  <LinksUpToDate>false</LinksUpToDate>
  <CharactersWithSpaces>412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2022-05-30T05:18:00Z</dcterms:created>
  <dc:creator>冬眠松果</dc:creator>
  <cp:lastModifiedBy>草原轻骑兵</cp:lastModifiedBy>
  <dcterms:modified xsi:type="dcterms:W3CDTF">2023-06-30T07:18:58Z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DA2BB253E7F1411BAAC6FCDA4A606E69</vt:lpwstr>
  </property>
</Properties>
</file>