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叶堡镇2019年</w:t>
      </w:r>
      <w:r>
        <w:rPr>
          <w:rFonts w:hint="eastAsia" w:ascii="方正小标宋简体" w:eastAsia="方正小标宋简体"/>
          <w:sz w:val="44"/>
          <w:szCs w:val="44"/>
        </w:rPr>
        <w:t>从未就业高校毕业生中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选聘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方正小标宋简体" w:eastAsia="方正小标宋简体"/>
          <w:sz w:val="44"/>
          <w:szCs w:val="44"/>
        </w:rPr>
        <w:t>村文书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工作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page" w:tblpX="1550" w:tblpY="367"/>
        <w:tblOverlap w:val="never"/>
        <w:tblW w:w="91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6"/>
        <w:gridCol w:w="1082"/>
        <w:gridCol w:w="993"/>
        <w:gridCol w:w="567"/>
        <w:gridCol w:w="718"/>
        <w:gridCol w:w="1260"/>
        <w:gridCol w:w="857"/>
        <w:gridCol w:w="708"/>
        <w:gridCol w:w="17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宋体" w:hAnsi="宋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  <w:t>XXX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  <w:t>XXXX.XX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 w:val="22"/>
                <w:szCs w:val="22"/>
                <w:lang w:val="en-US" w:eastAsia="zh-CN"/>
              </w:rPr>
              <w:t>汉族</w:t>
            </w:r>
            <w:r>
              <w:rPr>
                <w:rFonts w:ascii="Calibri" w:hAnsi="Calibri" w:eastAsia="黑体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7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 w:val="20"/>
                <w:szCs w:val="20"/>
                <w:lang w:val="en-US" w:eastAsia="zh-CN"/>
              </w:rPr>
              <w:t>甘肃秦安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号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码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 w:val="21"/>
                <w:szCs w:val="21"/>
                <w:lang w:val="en-US" w:eastAsia="zh-CN"/>
              </w:rPr>
              <w:t>健康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  <w:t>群众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文化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default" w:ascii="宋体" w:hAnsi="宋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  <w:t>XX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报考村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  <w:t>XX村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6185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4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及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获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奖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情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both"/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  <w:t>个人简历：</w:t>
            </w:r>
          </w:p>
          <w:p>
            <w:pPr>
              <w:widowControl/>
              <w:spacing w:line="252" w:lineRule="atLeast"/>
              <w:jc w:val="both"/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52" w:lineRule="atLeast"/>
              <w:jc w:val="both"/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52" w:lineRule="atLeast"/>
              <w:jc w:val="both"/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52" w:lineRule="atLeast"/>
              <w:jc w:val="both"/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52" w:lineRule="atLeast"/>
              <w:jc w:val="both"/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52" w:lineRule="atLeast"/>
              <w:jc w:val="both"/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52" w:lineRule="atLeast"/>
              <w:jc w:val="both"/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  <w:t>获奖情况：</w:t>
            </w:r>
          </w:p>
          <w:p>
            <w:pPr>
              <w:widowControl/>
              <w:spacing w:line="252" w:lineRule="atLeast"/>
              <w:jc w:val="both"/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52" w:lineRule="atLeast"/>
              <w:jc w:val="both"/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52" w:lineRule="atLeast"/>
              <w:jc w:val="both"/>
              <w:rPr>
                <w:rFonts w:hint="eastAsia" w:ascii="Calibri" w:hAnsi="Calibri" w:eastAsia="黑体" w:cs="Calibri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52" w:lineRule="atLeas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0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镇党委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52" w:lineRule="atLeast"/>
              <w:jc w:val="both"/>
              <w:rPr>
                <w:rFonts w:ascii="Calibri" w:hAnsi="Calibri" w:eastAsia="黑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                                             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spacing w:line="576" w:lineRule="exac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79"/>
    <w:rsid w:val="000051EC"/>
    <w:rsid w:val="0002167C"/>
    <w:rsid w:val="00047E00"/>
    <w:rsid w:val="00050308"/>
    <w:rsid w:val="000925D1"/>
    <w:rsid w:val="000C01E2"/>
    <w:rsid w:val="000F49ED"/>
    <w:rsid w:val="00101992"/>
    <w:rsid w:val="0010675A"/>
    <w:rsid w:val="00112B2C"/>
    <w:rsid w:val="00142627"/>
    <w:rsid w:val="002109BD"/>
    <w:rsid w:val="00254C09"/>
    <w:rsid w:val="00276E3E"/>
    <w:rsid w:val="002827FA"/>
    <w:rsid w:val="00287B4A"/>
    <w:rsid w:val="002975C3"/>
    <w:rsid w:val="00305DD4"/>
    <w:rsid w:val="00307F25"/>
    <w:rsid w:val="003151E7"/>
    <w:rsid w:val="00321777"/>
    <w:rsid w:val="003A1DD4"/>
    <w:rsid w:val="003A2F2C"/>
    <w:rsid w:val="003B6CC5"/>
    <w:rsid w:val="003C77EA"/>
    <w:rsid w:val="003D1C79"/>
    <w:rsid w:val="00401494"/>
    <w:rsid w:val="00454A70"/>
    <w:rsid w:val="00462347"/>
    <w:rsid w:val="004717FA"/>
    <w:rsid w:val="004936A6"/>
    <w:rsid w:val="004A5AD6"/>
    <w:rsid w:val="004C51E8"/>
    <w:rsid w:val="004F7897"/>
    <w:rsid w:val="00501976"/>
    <w:rsid w:val="00521114"/>
    <w:rsid w:val="00535139"/>
    <w:rsid w:val="005D133F"/>
    <w:rsid w:val="00600B28"/>
    <w:rsid w:val="006228AE"/>
    <w:rsid w:val="006C69EC"/>
    <w:rsid w:val="006C7B74"/>
    <w:rsid w:val="006E2190"/>
    <w:rsid w:val="006F7406"/>
    <w:rsid w:val="00755535"/>
    <w:rsid w:val="007B30AE"/>
    <w:rsid w:val="007F1E6A"/>
    <w:rsid w:val="0085031E"/>
    <w:rsid w:val="008E2E48"/>
    <w:rsid w:val="00942D0A"/>
    <w:rsid w:val="00957CFB"/>
    <w:rsid w:val="009600F5"/>
    <w:rsid w:val="00960F5A"/>
    <w:rsid w:val="00986AFA"/>
    <w:rsid w:val="009C319D"/>
    <w:rsid w:val="009C3ED3"/>
    <w:rsid w:val="009D3F75"/>
    <w:rsid w:val="00A03278"/>
    <w:rsid w:val="00A2627A"/>
    <w:rsid w:val="00A43A25"/>
    <w:rsid w:val="00A61254"/>
    <w:rsid w:val="00A70036"/>
    <w:rsid w:val="00A76B6F"/>
    <w:rsid w:val="00A8095C"/>
    <w:rsid w:val="00AA1A11"/>
    <w:rsid w:val="00AB30E5"/>
    <w:rsid w:val="00AB6D32"/>
    <w:rsid w:val="00AC6585"/>
    <w:rsid w:val="00AD3EF8"/>
    <w:rsid w:val="00AE03A8"/>
    <w:rsid w:val="00B271DC"/>
    <w:rsid w:val="00B30911"/>
    <w:rsid w:val="00BF3D93"/>
    <w:rsid w:val="00C003EB"/>
    <w:rsid w:val="00C12234"/>
    <w:rsid w:val="00C20084"/>
    <w:rsid w:val="00C7714F"/>
    <w:rsid w:val="00C84ACD"/>
    <w:rsid w:val="00C97351"/>
    <w:rsid w:val="00CA32E2"/>
    <w:rsid w:val="00CC34C0"/>
    <w:rsid w:val="00CC6731"/>
    <w:rsid w:val="00CF11EE"/>
    <w:rsid w:val="00D05870"/>
    <w:rsid w:val="00D2613B"/>
    <w:rsid w:val="00D347DC"/>
    <w:rsid w:val="00D426CC"/>
    <w:rsid w:val="00D96FC2"/>
    <w:rsid w:val="00DA0D68"/>
    <w:rsid w:val="00E14F28"/>
    <w:rsid w:val="00E23310"/>
    <w:rsid w:val="00E67742"/>
    <w:rsid w:val="00E73E7F"/>
    <w:rsid w:val="00E8585A"/>
    <w:rsid w:val="00F559CF"/>
    <w:rsid w:val="00FA28FC"/>
    <w:rsid w:val="00FA5DB1"/>
    <w:rsid w:val="00FC7286"/>
    <w:rsid w:val="00FD46CD"/>
    <w:rsid w:val="00FE197B"/>
    <w:rsid w:val="00FF52B6"/>
    <w:rsid w:val="01D96078"/>
    <w:rsid w:val="02E00D04"/>
    <w:rsid w:val="044F1292"/>
    <w:rsid w:val="054D3F06"/>
    <w:rsid w:val="087C78C4"/>
    <w:rsid w:val="1123387D"/>
    <w:rsid w:val="15E13934"/>
    <w:rsid w:val="1A1D6C0D"/>
    <w:rsid w:val="21C316F8"/>
    <w:rsid w:val="2CA549D1"/>
    <w:rsid w:val="37B32611"/>
    <w:rsid w:val="42C508A4"/>
    <w:rsid w:val="540A372C"/>
    <w:rsid w:val="596C3B41"/>
    <w:rsid w:val="651D62DB"/>
    <w:rsid w:val="74E572E0"/>
    <w:rsid w:val="76A2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zzb</Company>
  <Pages>6</Pages>
  <Words>282</Words>
  <Characters>1608</Characters>
  <Lines>13</Lines>
  <Paragraphs>3</Paragraphs>
  <TotalTime>18</TotalTime>
  <ScaleCrop>false</ScaleCrop>
  <LinksUpToDate>false</LinksUpToDate>
  <CharactersWithSpaces>1887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2019-02-25T03:49:00Z</dcterms:created>
  <dc:creator>chanchan</dc:creator>
  <cp:lastModifiedBy>Administrator</cp:lastModifiedBy>
  <cp:lastPrinted>2019-11-19T09:08:00Z</cp:lastPrinted>
  <dcterms:modified xsi:type="dcterms:W3CDTF">2019-11-20T07:49:22Z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